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C1" w:rsidRDefault="00DB01C1" w:rsidP="000250AD">
      <w:pPr>
        <w:pStyle w:val="Undertittel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6F65A7" wp14:editId="790F1594">
            <wp:extent cx="6430914" cy="1409700"/>
            <wp:effectExtent l="0" t="0" r="8255" b="0"/>
            <wp:docPr id="1" name="Bilde 1" descr="http://www.smaalenenecup.no/wp-content/uploads/2014/05/logo0205-e139904893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alenenecup.no/wp-content/uploads/2014/05/logo0205-e13990489386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94" cy="14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C1" w:rsidRDefault="00DB01C1" w:rsidP="00AB19C9">
      <w:pPr>
        <w:rPr>
          <w:rFonts w:ascii="Verdana" w:hAnsi="Verdana"/>
          <w:sz w:val="28"/>
          <w:szCs w:val="28"/>
        </w:rPr>
      </w:pPr>
    </w:p>
    <w:p w:rsidR="00DB01C1" w:rsidRDefault="00DB01C1" w:rsidP="00AB19C9">
      <w:pPr>
        <w:rPr>
          <w:rFonts w:ascii="Verdana" w:hAnsi="Verdana"/>
          <w:sz w:val="28"/>
          <w:szCs w:val="28"/>
        </w:rPr>
      </w:pPr>
    </w:p>
    <w:p w:rsidR="001E6CE4" w:rsidRDefault="001E6CE4" w:rsidP="00AB19C9">
      <w:pPr>
        <w:rPr>
          <w:rFonts w:ascii="Verdana" w:hAnsi="Verdana"/>
          <w:sz w:val="28"/>
          <w:szCs w:val="28"/>
        </w:rPr>
      </w:pPr>
    </w:p>
    <w:p w:rsidR="00AB19C9" w:rsidRPr="00B411BC" w:rsidRDefault="00AB19C9" w:rsidP="00AB19C9">
      <w:pPr>
        <w:rPr>
          <w:b/>
          <w:sz w:val="36"/>
        </w:rPr>
      </w:pPr>
      <w:r w:rsidRPr="00B411BC">
        <w:rPr>
          <w:b/>
          <w:sz w:val="36"/>
        </w:rPr>
        <w:t xml:space="preserve">Informasjon til skolevakter </w:t>
      </w:r>
      <w:r w:rsidR="00722D4F">
        <w:rPr>
          <w:b/>
          <w:sz w:val="36"/>
        </w:rPr>
        <w:t xml:space="preserve">Askim videregående </w:t>
      </w:r>
    </w:p>
    <w:p w:rsidR="00AB19C9" w:rsidRPr="000E1C3D" w:rsidRDefault="00AB19C9" w:rsidP="00AB19C9"/>
    <w:p w:rsidR="00AB19C9" w:rsidRPr="00B411BC" w:rsidRDefault="00AB19C9" w:rsidP="00AB19C9">
      <w:r w:rsidRPr="00B411BC">
        <w:t xml:space="preserve">Oppgaver: </w:t>
      </w:r>
    </w:p>
    <w:p w:rsidR="00AB19C9" w:rsidRPr="00B411BC" w:rsidRDefault="00AB19C9" w:rsidP="006C3D96">
      <w:pPr>
        <w:ind w:left="2124" w:hanging="708"/>
      </w:pPr>
      <w:r w:rsidRPr="00B411BC">
        <w:t xml:space="preserve">- </w:t>
      </w:r>
      <w:r w:rsidR="00302351" w:rsidRPr="00B411BC">
        <w:tab/>
      </w:r>
      <w:r w:rsidR="000250AD">
        <w:t>P</w:t>
      </w:r>
      <w:r w:rsidRPr="00B411BC">
        <w:t>asse på at ingen uvedkommende befinner seg inne på skolen</w:t>
      </w:r>
    </w:p>
    <w:p w:rsidR="001F7F94" w:rsidRDefault="00AB19C9" w:rsidP="00302351">
      <w:pPr>
        <w:ind w:left="2124" w:hanging="708"/>
      </w:pPr>
      <w:r w:rsidRPr="00B411BC">
        <w:t xml:space="preserve">- </w:t>
      </w:r>
      <w:r w:rsidR="00302351" w:rsidRPr="00B411BC">
        <w:tab/>
      </w:r>
      <w:r w:rsidR="000250AD">
        <w:t>H</w:t>
      </w:r>
      <w:r w:rsidRPr="00B411BC">
        <w:t>olde ro og orden, alle rømningsveier fri og at ingen sover eller oppholder seg på steder som ikke er lov</w:t>
      </w:r>
      <w:r w:rsidR="00722D4F">
        <w:t xml:space="preserve"> </w:t>
      </w:r>
    </w:p>
    <w:p w:rsidR="00AB19C9" w:rsidRPr="00B411BC" w:rsidRDefault="001F7F94" w:rsidP="00302351">
      <w:pPr>
        <w:ind w:left="2124" w:hanging="708"/>
      </w:pPr>
      <w:r>
        <w:t>-</w:t>
      </w:r>
      <w:r>
        <w:tab/>
      </w:r>
      <w:r w:rsidR="000250AD">
        <w:t>D</w:t>
      </w:r>
      <w:r>
        <w:t xml:space="preserve">eltakerne må dusje i hallen, ingen dusjmuligheter på skolen </w:t>
      </w:r>
    </w:p>
    <w:p w:rsidR="00AB19C9" w:rsidRPr="00B411BC" w:rsidRDefault="00AB19C9" w:rsidP="00302351">
      <w:pPr>
        <w:ind w:left="2124" w:hanging="708"/>
      </w:pPr>
      <w:r w:rsidRPr="00B411BC">
        <w:t xml:space="preserve">- </w:t>
      </w:r>
      <w:r w:rsidR="00302351" w:rsidRPr="00B411BC">
        <w:tab/>
      </w:r>
      <w:r w:rsidR="000250AD">
        <w:t>S</w:t>
      </w:r>
      <w:r w:rsidRPr="00B411BC">
        <w:t>ørge for at lister (er vedlagt dette skriv) er fylt ut og levert tilbake til skolevakten, disse oppbevares av den skolevakten som er på vakt</w:t>
      </w:r>
    </w:p>
    <w:p w:rsidR="00627DA0" w:rsidRPr="00B411BC" w:rsidRDefault="00AB19C9" w:rsidP="00302351">
      <w:pPr>
        <w:ind w:left="2124" w:hanging="708"/>
      </w:pPr>
      <w:r w:rsidRPr="00B411BC">
        <w:t xml:space="preserve">- </w:t>
      </w:r>
      <w:r w:rsidR="00302351" w:rsidRPr="00B411BC">
        <w:tab/>
      </w:r>
      <w:r w:rsidR="000250AD">
        <w:t>D</w:t>
      </w:r>
      <w:r w:rsidRPr="00B411BC">
        <w:t>e som har vakt på lørdag morgen og søndag morgen skal s</w:t>
      </w:r>
      <w:r w:rsidR="00627DA0" w:rsidRPr="00B411BC">
        <w:t>ervere frokost på lørdag og søndag morgen, sette frem mat og drikke, samt koke kaffe/te.</w:t>
      </w:r>
    </w:p>
    <w:p w:rsidR="00627DA0" w:rsidRPr="00B411BC" w:rsidRDefault="00302351" w:rsidP="00302351">
      <w:pPr>
        <w:ind w:left="2124" w:hanging="708"/>
      </w:pPr>
      <w:r w:rsidRPr="00B411BC">
        <w:t>-</w:t>
      </w:r>
      <w:r w:rsidRPr="00B411BC">
        <w:tab/>
        <w:t>Frokosten skal serveres i skolekjøkkenet og tiden for servering av frokost kan tilpasses lagene som overnatter.</w:t>
      </w:r>
    </w:p>
    <w:p w:rsidR="00302351" w:rsidRPr="00B411BC" w:rsidRDefault="00302351" w:rsidP="00302351">
      <w:pPr>
        <w:ind w:left="2124" w:hanging="708"/>
      </w:pPr>
      <w:r w:rsidRPr="00B411BC">
        <w:t>-</w:t>
      </w:r>
      <w:r w:rsidRPr="00B411BC">
        <w:tab/>
        <w:t xml:space="preserve">Husk å informere vakten etter deg om ting som har dukket opp på din vakt! HUSK!!! </w:t>
      </w:r>
      <w:r w:rsidR="006C3D96" w:rsidRPr="00B411BC">
        <w:t xml:space="preserve">En av nattevaktene </w:t>
      </w:r>
      <w:r w:rsidRPr="00B411BC">
        <w:t xml:space="preserve">MÅ være våken hele tiden. </w:t>
      </w:r>
    </w:p>
    <w:p w:rsidR="00CB18C1" w:rsidRPr="00B411BC" w:rsidRDefault="00CB18C1" w:rsidP="00302351">
      <w:pPr>
        <w:ind w:left="2124" w:hanging="708"/>
      </w:pPr>
      <w:r w:rsidRPr="00B411BC">
        <w:t>-</w:t>
      </w:r>
      <w:r w:rsidRPr="00B411BC">
        <w:tab/>
        <w:t xml:space="preserve">De som har siste vakten på søndag MÅ sørge for at de som </w:t>
      </w:r>
      <w:r w:rsidR="00DB01C1" w:rsidRPr="00B411BC">
        <w:t xml:space="preserve">har </w:t>
      </w:r>
      <w:r w:rsidRPr="00B411BC">
        <w:t xml:space="preserve">sovet i klasserommene «sjekker» ut og at skolevakten sjekker at klasserommet er ryddet. </w:t>
      </w:r>
      <w:r w:rsidR="008F191E">
        <w:t xml:space="preserve">Siste vakten skal også tømme kjøleskap og bringe mat/drikke til </w:t>
      </w:r>
      <w:proofErr w:type="spellStart"/>
      <w:r w:rsidR="008F191E">
        <w:t>Askimhallens</w:t>
      </w:r>
      <w:proofErr w:type="spellEnd"/>
      <w:r w:rsidR="008F191E">
        <w:t xml:space="preserve"> kantine.</w:t>
      </w:r>
    </w:p>
    <w:p w:rsidR="00CB18C1" w:rsidRPr="00B411BC" w:rsidRDefault="00CB18C1" w:rsidP="00302351">
      <w:pPr>
        <w:ind w:left="2124" w:hanging="708"/>
      </w:pPr>
      <w:r w:rsidRPr="00B411BC">
        <w:t xml:space="preserve">- </w:t>
      </w:r>
      <w:r w:rsidRPr="00B411BC">
        <w:tab/>
        <w:t>Når skolen er tømt for ting og mennesker så kan skolen låses og</w:t>
      </w:r>
      <w:r w:rsidR="002B56B7">
        <w:t xml:space="preserve"> </w:t>
      </w:r>
      <w:r w:rsidRPr="00B411BC">
        <w:t>nøkkelbringes til</w:t>
      </w:r>
      <w:r w:rsidR="002B56B7">
        <w:t xml:space="preserve"> VGS hallen til overnattsansvarlig Kristine Skjolden</w:t>
      </w:r>
    </w:p>
    <w:p w:rsidR="00CB18C1" w:rsidRPr="00B411BC" w:rsidRDefault="00CB18C1" w:rsidP="00302351">
      <w:pPr>
        <w:ind w:left="2124" w:hanging="708"/>
      </w:pPr>
    </w:p>
    <w:p w:rsidR="006C3D96" w:rsidRDefault="006C3D96" w:rsidP="006C3D96">
      <w:r w:rsidRPr="00B411BC">
        <w:t xml:space="preserve">Kontaktpersoner: </w:t>
      </w:r>
    </w:p>
    <w:p w:rsidR="001F663B" w:rsidRPr="00B411BC" w:rsidRDefault="001F663B" w:rsidP="006C3D96">
      <w:r>
        <w:t xml:space="preserve">Kristine Skjolden </w:t>
      </w:r>
      <w:proofErr w:type="spellStart"/>
      <w:r>
        <w:t>tlf</w:t>
      </w:r>
      <w:proofErr w:type="spellEnd"/>
      <w:r>
        <w:t>: 934 35 969</w:t>
      </w:r>
    </w:p>
    <w:p w:rsidR="006C3D96" w:rsidRDefault="006C3D96" w:rsidP="006C3D96">
      <w:pPr>
        <w:rPr>
          <w:sz w:val="28"/>
          <w:szCs w:val="28"/>
        </w:rPr>
      </w:pPr>
    </w:p>
    <w:p w:rsidR="00B411BC" w:rsidRPr="000E1C3D" w:rsidRDefault="00B411BC" w:rsidP="006C3D96">
      <w:pPr>
        <w:rPr>
          <w:sz w:val="28"/>
          <w:szCs w:val="28"/>
        </w:rPr>
      </w:pPr>
    </w:p>
    <w:p w:rsidR="006C3D96" w:rsidRPr="00B411BC" w:rsidRDefault="006C3D96" w:rsidP="006C3D96">
      <w:pPr>
        <w:rPr>
          <w:b/>
          <w:sz w:val="28"/>
          <w:szCs w:val="28"/>
        </w:rPr>
      </w:pPr>
      <w:r w:rsidRPr="00B411BC">
        <w:rPr>
          <w:b/>
          <w:sz w:val="28"/>
          <w:szCs w:val="28"/>
        </w:rPr>
        <w:t>Ved brann ring: 110</w:t>
      </w:r>
    </w:p>
    <w:p w:rsidR="006C3D96" w:rsidRPr="00B411BC" w:rsidRDefault="006C3D96" w:rsidP="006C3D96">
      <w:pPr>
        <w:rPr>
          <w:b/>
          <w:sz w:val="28"/>
          <w:szCs w:val="28"/>
        </w:rPr>
      </w:pPr>
      <w:r w:rsidRPr="00B411BC">
        <w:rPr>
          <w:b/>
          <w:sz w:val="28"/>
          <w:szCs w:val="28"/>
        </w:rPr>
        <w:t>Uvedkommende som ikke fjerner seg frivillig: 112</w:t>
      </w:r>
    </w:p>
    <w:p w:rsidR="00AB19C9" w:rsidRDefault="006C3D96" w:rsidP="00AB19C9">
      <w:pPr>
        <w:rPr>
          <w:b/>
          <w:sz w:val="28"/>
          <w:szCs w:val="28"/>
        </w:rPr>
      </w:pPr>
      <w:r w:rsidRPr="00B411BC">
        <w:rPr>
          <w:b/>
          <w:sz w:val="28"/>
          <w:szCs w:val="28"/>
        </w:rPr>
        <w:t>Akutt helseassistanse: 113</w:t>
      </w:r>
    </w:p>
    <w:p w:rsidR="00B411BC" w:rsidRPr="00B411BC" w:rsidRDefault="00B411BC" w:rsidP="00AB19C9">
      <w:pPr>
        <w:rPr>
          <w:b/>
          <w:sz w:val="28"/>
          <w:szCs w:val="28"/>
        </w:rPr>
      </w:pPr>
      <w:r>
        <w:rPr>
          <w:b/>
          <w:sz w:val="28"/>
          <w:szCs w:val="28"/>
        </w:rPr>
        <w:t>Legevakt: 116117</w:t>
      </w:r>
    </w:p>
    <w:sectPr w:rsidR="00B411BC" w:rsidRPr="00B411BC" w:rsidSect="009F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5E4E"/>
    <w:multiLevelType w:val="hybridMultilevel"/>
    <w:tmpl w:val="BA641246"/>
    <w:lvl w:ilvl="0" w:tplc="AC4C80F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4CE2DFF"/>
    <w:multiLevelType w:val="hybridMultilevel"/>
    <w:tmpl w:val="0D143D3E"/>
    <w:lvl w:ilvl="0" w:tplc="678CBC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B7"/>
    <w:rsid w:val="000250AD"/>
    <w:rsid w:val="000E1C3D"/>
    <w:rsid w:val="00140EA5"/>
    <w:rsid w:val="001E6CE4"/>
    <w:rsid w:val="001F663B"/>
    <w:rsid w:val="001F7F94"/>
    <w:rsid w:val="00274BE4"/>
    <w:rsid w:val="002B56B7"/>
    <w:rsid w:val="00302351"/>
    <w:rsid w:val="0043662E"/>
    <w:rsid w:val="00504AA5"/>
    <w:rsid w:val="00627DA0"/>
    <w:rsid w:val="006C3D96"/>
    <w:rsid w:val="00722D4F"/>
    <w:rsid w:val="0079213C"/>
    <w:rsid w:val="00807801"/>
    <w:rsid w:val="008F191E"/>
    <w:rsid w:val="009C7BD2"/>
    <w:rsid w:val="009F7B67"/>
    <w:rsid w:val="00A8510F"/>
    <w:rsid w:val="00AB19C9"/>
    <w:rsid w:val="00AB4A53"/>
    <w:rsid w:val="00B411BC"/>
    <w:rsid w:val="00BA3179"/>
    <w:rsid w:val="00BD5F37"/>
    <w:rsid w:val="00C745B7"/>
    <w:rsid w:val="00CA3BA7"/>
    <w:rsid w:val="00CB18C1"/>
    <w:rsid w:val="00DB01C1"/>
    <w:rsid w:val="00E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7CAE3-08EA-4476-87DB-8DF3CF7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7B6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351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E1C3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E1C3D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qFormat/>
    <w:rsid w:val="000250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0250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 AS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ahfeid</dc:creator>
  <cp:lastModifiedBy>Hege Iren Dahl Zezanski</cp:lastModifiedBy>
  <cp:revision>2</cp:revision>
  <cp:lastPrinted>2015-08-14T08:08:00Z</cp:lastPrinted>
  <dcterms:created xsi:type="dcterms:W3CDTF">2018-08-20T15:51:00Z</dcterms:created>
  <dcterms:modified xsi:type="dcterms:W3CDTF">2018-08-20T15:51:00Z</dcterms:modified>
</cp:coreProperties>
</file>